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E7C8D" w14:textId="77777777" w:rsidR="007049EE" w:rsidRPr="00697AB2" w:rsidRDefault="007049EE" w:rsidP="00697AB2">
      <w:pPr>
        <w:pStyle w:val="Default"/>
        <w:rPr>
          <w:rFonts w:asciiTheme="minorHAnsi" w:hAnsiTheme="minorHAnsi"/>
          <w:b/>
          <w:sz w:val="2"/>
        </w:rPr>
      </w:pPr>
    </w:p>
    <w:tbl>
      <w:tblPr>
        <w:tblStyle w:val="TableGrid"/>
        <w:tblW w:w="10065" w:type="dxa"/>
        <w:tblLook w:val="04A0" w:firstRow="1" w:lastRow="0" w:firstColumn="1" w:lastColumn="0" w:noHBand="0" w:noVBand="1"/>
      </w:tblPr>
      <w:tblGrid>
        <w:gridCol w:w="1670"/>
        <w:gridCol w:w="4817"/>
        <w:gridCol w:w="3578"/>
      </w:tblGrid>
      <w:tr w:rsidR="007049EE" w:rsidRPr="005C2DA2" w14:paraId="50CE7C98" w14:textId="77777777" w:rsidTr="00697AB2">
        <w:tc>
          <w:tcPr>
            <w:tcW w:w="1670" w:type="dxa"/>
          </w:tcPr>
          <w:p w14:paraId="50CE7C8E" w14:textId="77777777" w:rsidR="007049EE" w:rsidRPr="005C2DA2" w:rsidRDefault="007049EE" w:rsidP="00BD261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817" w:type="dxa"/>
          </w:tcPr>
          <w:tbl>
            <w:tblPr>
              <w:tblW w:w="428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83"/>
            </w:tblGrid>
            <w:tr w:rsidR="007049EE" w:rsidRPr="005C2DA2" w14:paraId="50CE7C91" w14:textId="77777777" w:rsidTr="005C2DA2">
              <w:trPr>
                <w:trHeight w:val="212"/>
              </w:trPr>
              <w:tc>
                <w:tcPr>
                  <w:tcW w:w="4283" w:type="dxa"/>
                </w:tcPr>
                <w:p w14:paraId="50CE7C8F" w14:textId="77777777" w:rsidR="007049EE" w:rsidRPr="005C2DA2" w:rsidRDefault="007049EE" w:rsidP="007049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5C2DA2">
                    <w:rPr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</w:rPr>
                    <w:t>Essential</w:t>
                  </w:r>
                </w:p>
                <w:p w14:paraId="50CE7C90" w14:textId="77777777" w:rsidR="007049EE" w:rsidRPr="005C2DA2" w:rsidRDefault="007049EE" w:rsidP="007049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5C2DA2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We are looking for someone who has:</w:t>
                  </w:r>
                </w:p>
              </w:tc>
            </w:tr>
          </w:tbl>
          <w:p w14:paraId="50CE7C92" w14:textId="77777777" w:rsidR="007049EE" w:rsidRPr="005C2DA2" w:rsidRDefault="007049EE" w:rsidP="00BD261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29"/>
            </w:tblGrid>
            <w:tr w:rsidR="007049EE" w:rsidRPr="005C2DA2" w14:paraId="50CE7C96" w14:textId="77777777" w:rsidTr="005C2DA2">
              <w:trPr>
                <w:trHeight w:val="212"/>
              </w:trPr>
              <w:tc>
                <w:tcPr>
                  <w:tcW w:w="3329" w:type="dxa"/>
                </w:tcPr>
                <w:p w14:paraId="50CE7C93" w14:textId="77777777" w:rsidR="007049EE" w:rsidRPr="005C2DA2" w:rsidRDefault="007049EE" w:rsidP="007049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5C2DA2">
                    <w:rPr>
                      <w:rFonts w:asciiTheme="minorHAnsi" w:hAnsiTheme="minorHAnsi"/>
                      <w:b/>
                      <w:bCs/>
                      <w:color w:val="000000"/>
                      <w:sz w:val="20"/>
                      <w:szCs w:val="20"/>
                    </w:rPr>
                    <w:t>Desirable</w:t>
                  </w:r>
                </w:p>
                <w:p w14:paraId="50CE7C94" w14:textId="77777777" w:rsidR="007049EE" w:rsidRPr="005C2DA2" w:rsidRDefault="007049EE" w:rsidP="007049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  <w:r w:rsidRPr="005C2DA2"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  <w:t>It would be great if you also have:</w:t>
                  </w:r>
                </w:p>
                <w:p w14:paraId="50CE7C95" w14:textId="77777777" w:rsidR="008953D5" w:rsidRPr="005C2DA2" w:rsidRDefault="008953D5" w:rsidP="007049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0CE7C97" w14:textId="77777777" w:rsidR="007049EE" w:rsidRPr="005C2DA2" w:rsidRDefault="007049EE" w:rsidP="007049EE">
            <w:pPr>
              <w:pStyle w:val="Defaul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7049EE" w:rsidRPr="005C2DA2" w14:paraId="50CE7CA2" w14:textId="77777777" w:rsidTr="00697AB2">
        <w:tc>
          <w:tcPr>
            <w:tcW w:w="1670" w:type="dxa"/>
          </w:tcPr>
          <w:p w14:paraId="50CE7C99" w14:textId="77777777" w:rsidR="007049EE" w:rsidRPr="005C2DA2" w:rsidRDefault="00595B87" w:rsidP="00BD261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5C2DA2">
              <w:rPr>
                <w:rFonts w:asciiTheme="minorHAnsi" w:hAnsiTheme="minorHAnsi"/>
                <w:b/>
                <w:sz w:val="22"/>
                <w:szCs w:val="22"/>
              </w:rPr>
              <w:t xml:space="preserve">Professional Qualifications </w:t>
            </w:r>
          </w:p>
          <w:p w14:paraId="50CE7C9A" w14:textId="77777777" w:rsidR="00595B87" w:rsidRPr="005C2DA2" w:rsidRDefault="00595B87" w:rsidP="00BD261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817" w:type="dxa"/>
          </w:tcPr>
          <w:p w14:paraId="50CE7C9B" w14:textId="77777777" w:rsidR="00595B87" w:rsidRPr="005C2DA2" w:rsidRDefault="00595B87" w:rsidP="00595B87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 xml:space="preserve">Excellent numeracy/literacy skills </w:t>
            </w:r>
          </w:p>
          <w:p w14:paraId="50CE7C9C" w14:textId="77777777" w:rsidR="00595B87" w:rsidRPr="005C2DA2" w:rsidRDefault="00595B87" w:rsidP="00595B87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Training in relevant learning strategies</w:t>
            </w:r>
          </w:p>
          <w:p w14:paraId="50CE7C9D" w14:textId="77777777" w:rsidR="00595B87" w:rsidRPr="005C2DA2" w:rsidRDefault="00595B87" w:rsidP="00595B8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78" w:type="dxa"/>
          </w:tcPr>
          <w:p w14:paraId="50CE7C9E" w14:textId="77777777" w:rsidR="007049EE" w:rsidRPr="005C2DA2" w:rsidRDefault="00FF02BB" w:rsidP="00861FD2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NVQ Level 3</w:t>
            </w:r>
          </w:p>
          <w:p w14:paraId="50CE7C9F" w14:textId="77777777" w:rsidR="00FF02BB" w:rsidRPr="005C2DA2" w:rsidRDefault="00FF02BB" w:rsidP="005C2DA2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 xml:space="preserve">Specialist skills/training in curriculum or learning </w:t>
            </w:r>
          </w:p>
          <w:p w14:paraId="50CE7CA0" w14:textId="77777777" w:rsidR="005C2DA2" w:rsidRPr="005C2DA2" w:rsidRDefault="005C2DA2" w:rsidP="005C2DA2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GCSE Grade C in English or Mathematics or equivalent</w:t>
            </w:r>
          </w:p>
          <w:p w14:paraId="50CE7CA1" w14:textId="77777777" w:rsidR="005C2DA2" w:rsidRPr="005C2DA2" w:rsidRDefault="005C2DA2" w:rsidP="005C2DA2">
            <w:pPr>
              <w:pStyle w:val="Default"/>
              <w:ind w:left="72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049EE" w:rsidRPr="005C2DA2" w14:paraId="50CE7CAA" w14:textId="77777777" w:rsidTr="00697AB2">
        <w:tc>
          <w:tcPr>
            <w:tcW w:w="1670" w:type="dxa"/>
          </w:tcPr>
          <w:p w14:paraId="50CE7CA3" w14:textId="77777777" w:rsidR="007049EE" w:rsidRPr="005C2DA2" w:rsidRDefault="00595B87" w:rsidP="00BD261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5C2DA2">
              <w:rPr>
                <w:rFonts w:asciiTheme="minorHAnsi" w:hAnsiTheme="minorHAnsi"/>
                <w:b/>
                <w:sz w:val="22"/>
                <w:szCs w:val="22"/>
              </w:rPr>
              <w:t>Professional Experience</w:t>
            </w:r>
          </w:p>
          <w:p w14:paraId="50CE7CA4" w14:textId="77777777" w:rsidR="00595B87" w:rsidRPr="005C2DA2" w:rsidRDefault="00595B87" w:rsidP="00BD261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817" w:type="dxa"/>
          </w:tcPr>
          <w:p w14:paraId="50CE7CA5" w14:textId="77777777" w:rsidR="007049EE" w:rsidRPr="005C2DA2" w:rsidRDefault="00FF02BB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A knowledge of current practice and improvement initiatives in school</w:t>
            </w:r>
          </w:p>
          <w:p w14:paraId="50CE7CA6" w14:textId="77777777" w:rsidR="00FF02BB" w:rsidRPr="005C2DA2" w:rsidRDefault="00FF02BB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Experience delivering and assessing learning to whole classes</w:t>
            </w:r>
          </w:p>
          <w:p w14:paraId="50CE7CA7" w14:textId="77777777" w:rsidR="00FF02BB" w:rsidRPr="005C2DA2" w:rsidRDefault="00FF02BB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Experience working with small groups of children to deliver intervention programmes</w:t>
            </w:r>
          </w:p>
          <w:p w14:paraId="50CE7CA8" w14:textId="77777777" w:rsidR="00FF02BB" w:rsidRPr="005C2DA2" w:rsidRDefault="00FF02BB" w:rsidP="00BD261B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78" w:type="dxa"/>
          </w:tcPr>
          <w:p w14:paraId="50CE7CA9" w14:textId="77777777" w:rsidR="007049EE" w:rsidRPr="005C2DA2" w:rsidRDefault="00FF02BB" w:rsidP="005C2DA2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 xml:space="preserve">Experience of working </w:t>
            </w:r>
            <w:r w:rsidR="005C2DA2" w:rsidRPr="005C2DA2">
              <w:rPr>
                <w:rFonts w:asciiTheme="minorHAnsi" w:hAnsiTheme="minorHAnsi"/>
                <w:sz w:val="20"/>
                <w:szCs w:val="20"/>
              </w:rPr>
              <w:t>across all key stages</w:t>
            </w:r>
          </w:p>
        </w:tc>
      </w:tr>
      <w:tr w:rsidR="007049EE" w:rsidRPr="005C2DA2" w14:paraId="50CE7CB6" w14:textId="77777777" w:rsidTr="00697AB2">
        <w:tc>
          <w:tcPr>
            <w:tcW w:w="1670" w:type="dxa"/>
          </w:tcPr>
          <w:p w14:paraId="50CE7CAB" w14:textId="77777777" w:rsidR="007049EE" w:rsidRPr="005C2DA2" w:rsidRDefault="00595B87" w:rsidP="00BD261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5C2DA2">
              <w:rPr>
                <w:rFonts w:asciiTheme="minorHAnsi" w:hAnsiTheme="minorHAnsi"/>
                <w:b/>
                <w:sz w:val="22"/>
                <w:szCs w:val="22"/>
              </w:rPr>
              <w:t>Professional Knowledge &amp; Expertise</w:t>
            </w:r>
          </w:p>
          <w:p w14:paraId="50CE7CAC" w14:textId="77777777" w:rsidR="00595B87" w:rsidRPr="005C2DA2" w:rsidRDefault="00595B87" w:rsidP="00BD261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817" w:type="dxa"/>
          </w:tcPr>
          <w:p w14:paraId="50CE7CAD" w14:textId="77777777" w:rsidR="007049EE" w:rsidRPr="005C2DA2" w:rsidRDefault="00FF02BB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Understanding of statutory frameworks relating to teaching</w:t>
            </w:r>
          </w:p>
          <w:p w14:paraId="50CE7CAE" w14:textId="77777777" w:rsidR="00FF02BB" w:rsidRPr="005C2DA2" w:rsidRDefault="00FF02BB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Experience working with children of relevant age in a learning environment</w:t>
            </w:r>
          </w:p>
          <w:p w14:paraId="50CE7CAF" w14:textId="77777777" w:rsidR="00FF02BB" w:rsidRPr="005C2DA2" w:rsidRDefault="00FF02BB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A commitment to the whole school ethos</w:t>
            </w:r>
          </w:p>
          <w:p w14:paraId="50CE7CB0" w14:textId="77777777" w:rsidR="00FF02BB" w:rsidRPr="005C2DA2" w:rsidRDefault="00FF02BB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Positive behaviour management</w:t>
            </w:r>
          </w:p>
          <w:p w14:paraId="50CE7CB1" w14:textId="77777777" w:rsidR="00FF02BB" w:rsidRDefault="00FF02BB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Consistent high standards and expectations</w:t>
            </w:r>
          </w:p>
          <w:p w14:paraId="50CE7CB2" w14:textId="77777777" w:rsidR="005C2DA2" w:rsidRDefault="005C2DA2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Ability to work constructively as part of a team, understanding classroom roles and responsibilities and your own position there</w:t>
            </w:r>
          </w:p>
          <w:p w14:paraId="50CE7CB3" w14:textId="77777777" w:rsidR="00697AB2" w:rsidRPr="005C2DA2" w:rsidRDefault="00697AB2" w:rsidP="00697AB2">
            <w:pPr>
              <w:pStyle w:val="Default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78" w:type="dxa"/>
          </w:tcPr>
          <w:p w14:paraId="50CE7CB4" w14:textId="77777777" w:rsidR="007049EE" w:rsidRPr="005C2DA2" w:rsidRDefault="00FF02BB" w:rsidP="00861FD2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 xml:space="preserve">Experience of </w:t>
            </w:r>
            <w:r w:rsidR="00697AB2">
              <w:rPr>
                <w:rFonts w:asciiTheme="minorHAnsi" w:hAnsiTheme="minorHAnsi"/>
                <w:sz w:val="20"/>
                <w:szCs w:val="20"/>
              </w:rPr>
              <w:t>creating and adapting planning and learning tasks</w:t>
            </w:r>
          </w:p>
          <w:p w14:paraId="50CE7CB5" w14:textId="77777777" w:rsidR="00FF02BB" w:rsidRPr="005C2DA2" w:rsidRDefault="005C2DA2" w:rsidP="00861FD2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Experience of effective leading and deployment of other staff</w:t>
            </w:r>
          </w:p>
        </w:tc>
      </w:tr>
      <w:tr w:rsidR="007049EE" w:rsidRPr="005C2DA2" w14:paraId="50CE7CC2" w14:textId="77777777" w:rsidTr="00697AB2">
        <w:tc>
          <w:tcPr>
            <w:tcW w:w="1670" w:type="dxa"/>
          </w:tcPr>
          <w:p w14:paraId="50CE7CB7" w14:textId="77777777" w:rsidR="007049EE" w:rsidRPr="005C2DA2" w:rsidRDefault="00595B87" w:rsidP="00BD261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5C2DA2">
              <w:rPr>
                <w:rFonts w:asciiTheme="minorHAnsi" w:hAnsiTheme="minorHAnsi"/>
                <w:b/>
                <w:sz w:val="22"/>
                <w:szCs w:val="22"/>
              </w:rPr>
              <w:t>Personal Qualities</w:t>
            </w:r>
          </w:p>
        </w:tc>
        <w:tc>
          <w:tcPr>
            <w:tcW w:w="4817" w:type="dxa"/>
          </w:tcPr>
          <w:p w14:paraId="50CE7CB8" w14:textId="77777777" w:rsidR="007049EE" w:rsidRPr="005C2DA2" w:rsidRDefault="008953D5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Excellent interpersonal and intrapersonal skills</w:t>
            </w:r>
          </w:p>
          <w:p w14:paraId="50CE7CB9" w14:textId="77777777" w:rsidR="008953D5" w:rsidRPr="005C2DA2" w:rsidRDefault="008953D5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Empathy with children</w:t>
            </w:r>
          </w:p>
          <w:p w14:paraId="50CE7CBA" w14:textId="77777777" w:rsidR="008953D5" w:rsidRPr="006F277D" w:rsidRDefault="006F277D" w:rsidP="006F277D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Effective organisation and </w:t>
            </w:r>
            <w:r w:rsidR="008953D5" w:rsidRPr="006F277D">
              <w:rPr>
                <w:rFonts w:asciiTheme="minorHAnsi" w:hAnsiTheme="minorHAnsi"/>
                <w:sz w:val="20"/>
                <w:szCs w:val="20"/>
              </w:rPr>
              <w:t>time management</w:t>
            </w:r>
          </w:p>
          <w:p w14:paraId="50CE7CBB" w14:textId="77777777" w:rsidR="008953D5" w:rsidRPr="005C2DA2" w:rsidRDefault="008953D5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Ability to inspire and motivate pupils to achieve and enjoy school</w:t>
            </w:r>
          </w:p>
          <w:p w14:paraId="50CE7CBC" w14:textId="77777777" w:rsidR="008953D5" w:rsidRDefault="005C2DA2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Ability to use their</w:t>
            </w:r>
            <w:r w:rsidR="008953D5" w:rsidRPr="005C2DA2">
              <w:rPr>
                <w:rFonts w:asciiTheme="minorHAnsi" w:hAnsiTheme="minorHAnsi"/>
                <w:sz w:val="20"/>
                <w:szCs w:val="20"/>
              </w:rPr>
              <w:t xml:space="preserve"> self-initiative</w:t>
            </w:r>
          </w:p>
          <w:p w14:paraId="50CE7CBD" w14:textId="77777777" w:rsidR="00871923" w:rsidRPr="005C2DA2" w:rsidRDefault="00871923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Excellent verbal and written communication</w:t>
            </w:r>
          </w:p>
          <w:p w14:paraId="50CE7CBE" w14:textId="77777777" w:rsidR="00871923" w:rsidRDefault="008953D5" w:rsidP="00871923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Openness and integrity</w:t>
            </w:r>
          </w:p>
          <w:p w14:paraId="50CE7CBF" w14:textId="77777777" w:rsidR="006F277D" w:rsidRPr="00871923" w:rsidRDefault="006F277D" w:rsidP="00871923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Professional and approachable manner </w:t>
            </w:r>
          </w:p>
          <w:p w14:paraId="50CE7CC0" w14:textId="77777777" w:rsidR="00697AB2" w:rsidRPr="005C2DA2" w:rsidRDefault="00697AB2" w:rsidP="00697AB2">
            <w:pPr>
              <w:pStyle w:val="Default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78" w:type="dxa"/>
          </w:tcPr>
          <w:p w14:paraId="50CE7CC1" w14:textId="77777777" w:rsidR="008953D5" w:rsidRPr="005C2DA2" w:rsidRDefault="00697AB2" w:rsidP="00861FD2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Experience of supporting children with a range of SEND</w:t>
            </w:r>
          </w:p>
        </w:tc>
      </w:tr>
      <w:tr w:rsidR="007049EE" w:rsidRPr="005C2DA2" w14:paraId="50CE7CCB" w14:textId="77777777" w:rsidTr="00697AB2">
        <w:tc>
          <w:tcPr>
            <w:tcW w:w="1670" w:type="dxa"/>
          </w:tcPr>
          <w:p w14:paraId="50CE7CC3" w14:textId="77777777" w:rsidR="007049EE" w:rsidRPr="005C2DA2" w:rsidRDefault="00595B87" w:rsidP="00BD261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5C2DA2">
              <w:rPr>
                <w:rFonts w:asciiTheme="minorHAnsi" w:hAnsiTheme="minorHAnsi"/>
                <w:b/>
                <w:sz w:val="22"/>
                <w:szCs w:val="22"/>
              </w:rPr>
              <w:t>Skills</w:t>
            </w:r>
          </w:p>
        </w:tc>
        <w:tc>
          <w:tcPr>
            <w:tcW w:w="4817" w:type="dxa"/>
          </w:tcPr>
          <w:p w14:paraId="50CE7CC4" w14:textId="77777777" w:rsidR="007049EE" w:rsidRPr="005C2DA2" w:rsidRDefault="00697AB2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Ability to</w:t>
            </w:r>
            <w:r w:rsidR="008953D5" w:rsidRPr="005C2DA2">
              <w:rPr>
                <w:rFonts w:asciiTheme="minorHAnsi" w:hAnsiTheme="minorHAnsi"/>
                <w:sz w:val="20"/>
                <w:szCs w:val="20"/>
              </w:rPr>
              <w:t xml:space="preserve"> use IT effectively to support learning</w:t>
            </w:r>
          </w:p>
          <w:p w14:paraId="50CE7CC5" w14:textId="77777777" w:rsidR="008953D5" w:rsidRDefault="008953D5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Ability to relate well to children and adults</w:t>
            </w:r>
          </w:p>
          <w:p w14:paraId="50CE7CC6" w14:textId="77777777" w:rsidR="00697AB2" w:rsidRDefault="00697AB2" w:rsidP="00697AB2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Evidence of improving own practice/knowledge through self-evaluation and learning from others</w:t>
            </w:r>
          </w:p>
          <w:p w14:paraId="50CE7CC7" w14:textId="77777777" w:rsidR="00697AB2" w:rsidRDefault="00697AB2" w:rsidP="00697AB2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Ability to use assessment for learning to support pupil progress</w:t>
            </w:r>
          </w:p>
          <w:p w14:paraId="50CE7CC8" w14:textId="77777777" w:rsidR="00697AB2" w:rsidRPr="005C2DA2" w:rsidRDefault="00697AB2" w:rsidP="00697AB2">
            <w:pPr>
              <w:pStyle w:val="Default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78" w:type="dxa"/>
          </w:tcPr>
          <w:p w14:paraId="50CE7CC9" w14:textId="77777777" w:rsidR="00697AB2" w:rsidRPr="005C2DA2" w:rsidRDefault="00697AB2" w:rsidP="00697AB2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Ability to lead, organise and motivate a team</w:t>
            </w:r>
          </w:p>
          <w:p w14:paraId="50CE7CCA" w14:textId="77777777" w:rsidR="00697AB2" w:rsidRPr="005C2DA2" w:rsidRDefault="00697AB2" w:rsidP="00697AB2">
            <w:pPr>
              <w:pStyle w:val="Default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049EE" w:rsidRPr="005C2DA2" w14:paraId="50CE7CD1" w14:textId="77777777" w:rsidTr="00697AB2">
        <w:tc>
          <w:tcPr>
            <w:tcW w:w="1670" w:type="dxa"/>
          </w:tcPr>
          <w:p w14:paraId="50CE7CCC" w14:textId="77777777" w:rsidR="007049EE" w:rsidRPr="005C2DA2" w:rsidRDefault="00595B87" w:rsidP="00BD261B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5C2DA2">
              <w:rPr>
                <w:rFonts w:asciiTheme="minorHAnsi" w:hAnsiTheme="minorHAnsi"/>
                <w:b/>
                <w:sz w:val="22"/>
                <w:szCs w:val="22"/>
              </w:rPr>
              <w:t>Teaching and Learning</w:t>
            </w:r>
          </w:p>
        </w:tc>
        <w:tc>
          <w:tcPr>
            <w:tcW w:w="4817" w:type="dxa"/>
          </w:tcPr>
          <w:p w14:paraId="50CE7CCD" w14:textId="77777777" w:rsidR="007049EE" w:rsidRPr="005C2DA2" w:rsidRDefault="008953D5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Knowledge and experience of a range of successful teaching and learning strategies to meet the needs of all individuals</w:t>
            </w:r>
          </w:p>
          <w:p w14:paraId="50CE7CCE" w14:textId="77777777" w:rsidR="008953D5" w:rsidRDefault="008953D5" w:rsidP="008953D5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0"/>
                <w:szCs w:val="20"/>
              </w:rPr>
            </w:pPr>
            <w:r w:rsidRPr="005C2DA2">
              <w:rPr>
                <w:rFonts w:asciiTheme="minorHAnsi" w:hAnsiTheme="minorHAnsi"/>
                <w:sz w:val="20"/>
                <w:szCs w:val="20"/>
              </w:rPr>
              <w:t>Understanding the characteristics of an effective learning environment and the key elements of successful behaviour management</w:t>
            </w:r>
          </w:p>
          <w:p w14:paraId="50CE7CCF" w14:textId="77777777" w:rsidR="00697AB2" w:rsidRPr="005C2DA2" w:rsidRDefault="00697AB2" w:rsidP="00697AB2">
            <w:pPr>
              <w:pStyle w:val="Default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78" w:type="dxa"/>
          </w:tcPr>
          <w:p w14:paraId="50CE7CD0" w14:textId="77777777" w:rsidR="007049EE" w:rsidRPr="005C2DA2" w:rsidRDefault="00697AB2" w:rsidP="00697AB2">
            <w:pPr>
              <w:pStyle w:val="Default"/>
              <w:numPr>
                <w:ilvl w:val="0"/>
                <w:numId w:val="18"/>
              </w:numPr>
              <w:rPr>
                <w:rFonts w:asciiTheme="minorHAnsi" w:hAnsiTheme="minorHAnsi"/>
                <w:sz w:val="22"/>
                <w:szCs w:val="22"/>
              </w:rPr>
            </w:pPr>
            <w:r w:rsidRPr="00697AB2">
              <w:rPr>
                <w:rFonts w:asciiTheme="minorHAnsi" w:hAnsiTheme="minorHAnsi"/>
                <w:sz w:val="20"/>
                <w:szCs w:val="22"/>
              </w:rPr>
              <w:t>Experience of supporting pupils’ progress through marking which models expectations of handwriting</w:t>
            </w:r>
            <w:r>
              <w:rPr>
                <w:rFonts w:asciiTheme="minorHAnsi" w:hAnsiTheme="minorHAnsi"/>
                <w:sz w:val="20"/>
                <w:szCs w:val="22"/>
              </w:rPr>
              <w:t xml:space="preserve"> and presentation.</w:t>
            </w:r>
          </w:p>
        </w:tc>
      </w:tr>
    </w:tbl>
    <w:p w14:paraId="50CE7CD2" w14:textId="77777777" w:rsidR="00BD261B" w:rsidRPr="005C2DA2" w:rsidRDefault="00BD261B" w:rsidP="008953D5">
      <w:pPr>
        <w:pStyle w:val="Default"/>
        <w:rPr>
          <w:rFonts w:asciiTheme="minorHAnsi" w:hAnsiTheme="minorHAnsi"/>
          <w:sz w:val="22"/>
          <w:szCs w:val="22"/>
        </w:rPr>
      </w:pPr>
    </w:p>
    <w:sectPr w:rsidR="00BD261B" w:rsidRPr="005C2DA2" w:rsidSect="00697AB2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E08B" w14:textId="77777777" w:rsidR="00AD058F" w:rsidRDefault="00AD058F" w:rsidP="00697AB2">
      <w:pPr>
        <w:spacing w:after="0" w:line="240" w:lineRule="auto"/>
      </w:pPr>
      <w:r>
        <w:separator/>
      </w:r>
    </w:p>
  </w:endnote>
  <w:endnote w:type="continuationSeparator" w:id="0">
    <w:p w14:paraId="7DD0F66C" w14:textId="77777777" w:rsidR="00AD058F" w:rsidRDefault="00AD058F" w:rsidP="00697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4E190" w14:textId="77777777" w:rsidR="00AD058F" w:rsidRDefault="00AD058F" w:rsidP="00697AB2">
      <w:pPr>
        <w:spacing w:after="0" w:line="240" w:lineRule="auto"/>
      </w:pPr>
      <w:r>
        <w:separator/>
      </w:r>
    </w:p>
  </w:footnote>
  <w:footnote w:type="continuationSeparator" w:id="0">
    <w:p w14:paraId="0804A84F" w14:textId="77777777" w:rsidR="00AD058F" w:rsidRDefault="00AD058F" w:rsidP="00697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7CD7" w14:textId="77777777" w:rsidR="00697AB2" w:rsidRPr="005C2DA2" w:rsidRDefault="00697AB2" w:rsidP="00697AB2">
    <w:pPr>
      <w:jc w:val="center"/>
      <w:rPr>
        <w:rFonts w:asciiTheme="minorHAnsi" w:hAnsiTheme="minorHAnsi"/>
        <w:b/>
      </w:rPr>
    </w:pPr>
    <w:r w:rsidRPr="005C2DA2">
      <w:rPr>
        <w:rFonts w:asciiTheme="minorHAnsi" w:hAnsiTheme="minorHAnsi"/>
        <w:b/>
      </w:rPr>
      <w:t>CHERRYWOOD COMMUNITY PRIMARY SCHOOL</w:t>
    </w:r>
  </w:p>
  <w:p w14:paraId="50CE7CD8" w14:textId="77777777" w:rsidR="00697AB2" w:rsidRPr="005C2DA2" w:rsidRDefault="00697AB2" w:rsidP="00697AB2">
    <w:pPr>
      <w:pStyle w:val="Default"/>
      <w:jc w:val="center"/>
      <w:rPr>
        <w:rFonts w:asciiTheme="minorHAnsi" w:hAnsiTheme="minorHAnsi"/>
        <w:b/>
        <w:sz w:val="22"/>
        <w:szCs w:val="22"/>
      </w:rPr>
    </w:pPr>
    <w:r w:rsidRPr="005C2DA2">
      <w:rPr>
        <w:rFonts w:asciiTheme="minorHAnsi" w:hAnsiTheme="minorHAnsi"/>
        <w:b/>
        <w:sz w:val="22"/>
        <w:szCs w:val="22"/>
      </w:rPr>
      <w:t xml:space="preserve">Level 3 </w:t>
    </w:r>
    <w:proofErr w:type="gramStart"/>
    <w:r w:rsidRPr="005C2DA2">
      <w:rPr>
        <w:rFonts w:asciiTheme="minorHAnsi" w:hAnsiTheme="minorHAnsi"/>
        <w:b/>
        <w:sz w:val="22"/>
        <w:szCs w:val="22"/>
      </w:rPr>
      <w:t xml:space="preserve">LSA </w:t>
    </w:r>
    <w:r>
      <w:rPr>
        <w:rFonts w:asciiTheme="minorHAnsi" w:hAnsiTheme="minorHAnsi"/>
        <w:b/>
        <w:sz w:val="22"/>
        <w:szCs w:val="22"/>
      </w:rPr>
      <w:t xml:space="preserve"> -</w:t>
    </w:r>
    <w:proofErr w:type="gramEnd"/>
    <w:r>
      <w:rPr>
        <w:rFonts w:asciiTheme="minorHAnsi" w:hAnsiTheme="minorHAnsi"/>
        <w:b/>
        <w:sz w:val="22"/>
        <w:szCs w:val="22"/>
      </w:rPr>
      <w:t xml:space="preserve"> </w:t>
    </w:r>
    <w:r w:rsidRPr="005C2DA2">
      <w:rPr>
        <w:rFonts w:asciiTheme="minorHAnsi" w:hAnsiTheme="minorHAnsi"/>
        <w:b/>
        <w:sz w:val="22"/>
        <w:szCs w:val="22"/>
      </w:rPr>
      <w:t>PERSON SPECIFICATION</w:t>
    </w:r>
  </w:p>
  <w:p w14:paraId="50CE7CD9" w14:textId="77777777" w:rsidR="00697AB2" w:rsidRDefault="00697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3506"/>
    <w:multiLevelType w:val="hybridMultilevel"/>
    <w:tmpl w:val="86F6F8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C5096"/>
    <w:multiLevelType w:val="hybridMultilevel"/>
    <w:tmpl w:val="4ADAF118"/>
    <w:lvl w:ilvl="0" w:tplc="62689DAC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823B5"/>
    <w:multiLevelType w:val="hybridMultilevel"/>
    <w:tmpl w:val="369ED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81F0E"/>
    <w:multiLevelType w:val="hybridMultilevel"/>
    <w:tmpl w:val="2F10F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928B4"/>
    <w:multiLevelType w:val="hybridMultilevel"/>
    <w:tmpl w:val="99B08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02194"/>
    <w:multiLevelType w:val="hybridMultilevel"/>
    <w:tmpl w:val="C4CC8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F2121"/>
    <w:multiLevelType w:val="hybridMultilevel"/>
    <w:tmpl w:val="4DB0C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61EAA"/>
    <w:multiLevelType w:val="hybridMultilevel"/>
    <w:tmpl w:val="362A6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F16F5"/>
    <w:multiLevelType w:val="hybridMultilevel"/>
    <w:tmpl w:val="E9FC2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30CA5"/>
    <w:multiLevelType w:val="hybridMultilevel"/>
    <w:tmpl w:val="B418A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73558"/>
    <w:multiLevelType w:val="hybridMultilevel"/>
    <w:tmpl w:val="4AF62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03125"/>
    <w:multiLevelType w:val="hybridMultilevel"/>
    <w:tmpl w:val="12A8F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76783"/>
    <w:multiLevelType w:val="hybridMultilevel"/>
    <w:tmpl w:val="BB2C3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F3580"/>
    <w:multiLevelType w:val="hybridMultilevel"/>
    <w:tmpl w:val="90DA6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B4A60"/>
    <w:multiLevelType w:val="hybridMultilevel"/>
    <w:tmpl w:val="38325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76FC3"/>
    <w:multiLevelType w:val="hybridMultilevel"/>
    <w:tmpl w:val="C75C9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C167E"/>
    <w:multiLevelType w:val="hybridMultilevel"/>
    <w:tmpl w:val="25F6A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85019E"/>
    <w:multiLevelType w:val="hybridMultilevel"/>
    <w:tmpl w:val="55AAE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553842">
    <w:abstractNumId w:val="10"/>
  </w:num>
  <w:num w:numId="2" w16cid:durableId="1110932880">
    <w:abstractNumId w:val="3"/>
  </w:num>
  <w:num w:numId="3" w16cid:durableId="432436387">
    <w:abstractNumId w:val="11"/>
  </w:num>
  <w:num w:numId="4" w16cid:durableId="49813848">
    <w:abstractNumId w:val="17"/>
  </w:num>
  <w:num w:numId="5" w16cid:durableId="1960329714">
    <w:abstractNumId w:val="0"/>
  </w:num>
  <w:num w:numId="6" w16cid:durableId="95638547">
    <w:abstractNumId w:val="6"/>
  </w:num>
  <w:num w:numId="7" w16cid:durableId="733623322">
    <w:abstractNumId w:val="1"/>
  </w:num>
  <w:num w:numId="8" w16cid:durableId="1790317755">
    <w:abstractNumId w:val="12"/>
  </w:num>
  <w:num w:numId="9" w16cid:durableId="1962228152">
    <w:abstractNumId w:val="5"/>
  </w:num>
  <w:num w:numId="10" w16cid:durableId="1611625122">
    <w:abstractNumId w:val="9"/>
  </w:num>
  <w:num w:numId="11" w16cid:durableId="1990285251">
    <w:abstractNumId w:val="7"/>
  </w:num>
  <w:num w:numId="12" w16cid:durableId="1740858305">
    <w:abstractNumId w:val="14"/>
  </w:num>
  <w:num w:numId="13" w16cid:durableId="1884780453">
    <w:abstractNumId w:val="2"/>
  </w:num>
  <w:num w:numId="14" w16cid:durableId="1212112495">
    <w:abstractNumId w:val="15"/>
  </w:num>
  <w:num w:numId="15" w16cid:durableId="1252347439">
    <w:abstractNumId w:val="4"/>
  </w:num>
  <w:num w:numId="16" w16cid:durableId="1321542855">
    <w:abstractNumId w:val="13"/>
  </w:num>
  <w:num w:numId="17" w16cid:durableId="1580627822">
    <w:abstractNumId w:val="8"/>
  </w:num>
  <w:num w:numId="18" w16cid:durableId="2429596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3AFB"/>
    <w:rsid w:val="00003A00"/>
    <w:rsid w:val="0000495A"/>
    <w:rsid w:val="00011E84"/>
    <w:rsid w:val="00013818"/>
    <w:rsid w:val="00013C4E"/>
    <w:rsid w:val="000142A1"/>
    <w:rsid w:val="000228CE"/>
    <w:rsid w:val="000263EA"/>
    <w:rsid w:val="0002733D"/>
    <w:rsid w:val="00041183"/>
    <w:rsid w:val="000422F6"/>
    <w:rsid w:val="00050623"/>
    <w:rsid w:val="000507A5"/>
    <w:rsid w:val="00052259"/>
    <w:rsid w:val="00052F1D"/>
    <w:rsid w:val="00060696"/>
    <w:rsid w:val="00062FAA"/>
    <w:rsid w:val="00065646"/>
    <w:rsid w:val="000658D7"/>
    <w:rsid w:val="000671BF"/>
    <w:rsid w:val="00067365"/>
    <w:rsid w:val="00070419"/>
    <w:rsid w:val="000774E4"/>
    <w:rsid w:val="00077582"/>
    <w:rsid w:val="00083C1F"/>
    <w:rsid w:val="00085080"/>
    <w:rsid w:val="0008552C"/>
    <w:rsid w:val="00085947"/>
    <w:rsid w:val="000940E7"/>
    <w:rsid w:val="0009723E"/>
    <w:rsid w:val="000978DB"/>
    <w:rsid w:val="000A26B5"/>
    <w:rsid w:val="000A4225"/>
    <w:rsid w:val="000A46B6"/>
    <w:rsid w:val="000A60A5"/>
    <w:rsid w:val="000B220F"/>
    <w:rsid w:val="000B44FB"/>
    <w:rsid w:val="000B68A8"/>
    <w:rsid w:val="000B7499"/>
    <w:rsid w:val="000C3A69"/>
    <w:rsid w:val="000C46F0"/>
    <w:rsid w:val="000C6EFA"/>
    <w:rsid w:val="000C789F"/>
    <w:rsid w:val="000D37DF"/>
    <w:rsid w:val="000D68B9"/>
    <w:rsid w:val="000E6382"/>
    <w:rsid w:val="000F0648"/>
    <w:rsid w:val="000F100F"/>
    <w:rsid w:val="00100D4C"/>
    <w:rsid w:val="00102596"/>
    <w:rsid w:val="001107E4"/>
    <w:rsid w:val="00113CC1"/>
    <w:rsid w:val="00113E04"/>
    <w:rsid w:val="00120335"/>
    <w:rsid w:val="00121AC2"/>
    <w:rsid w:val="00123BEB"/>
    <w:rsid w:val="00131FD2"/>
    <w:rsid w:val="001328FB"/>
    <w:rsid w:val="00135161"/>
    <w:rsid w:val="00135673"/>
    <w:rsid w:val="00147312"/>
    <w:rsid w:val="00154BCE"/>
    <w:rsid w:val="001551B9"/>
    <w:rsid w:val="00156534"/>
    <w:rsid w:val="0017102B"/>
    <w:rsid w:val="00177433"/>
    <w:rsid w:val="0017746D"/>
    <w:rsid w:val="001901F7"/>
    <w:rsid w:val="00191137"/>
    <w:rsid w:val="00191743"/>
    <w:rsid w:val="00191B82"/>
    <w:rsid w:val="001A5AA0"/>
    <w:rsid w:val="001A6E20"/>
    <w:rsid w:val="001A7135"/>
    <w:rsid w:val="001B0CD8"/>
    <w:rsid w:val="001B6F7E"/>
    <w:rsid w:val="001C2034"/>
    <w:rsid w:val="001C3B16"/>
    <w:rsid w:val="001D3A31"/>
    <w:rsid w:val="001E7C7E"/>
    <w:rsid w:val="001F52E2"/>
    <w:rsid w:val="001F7ADC"/>
    <w:rsid w:val="00205970"/>
    <w:rsid w:val="00207C76"/>
    <w:rsid w:val="00207DCF"/>
    <w:rsid w:val="0021400E"/>
    <w:rsid w:val="0021731C"/>
    <w:rsid w:val="002228DF"/>
    <w:rsid w:val="00223A45"/>
    <w:rsid w:val="00226B48"/>
    <w:rsid w:val="0022770C"/>
    <w:rsid w:val="00232801"/>
    <w:rsid w:val="0023333F"/>
    <w:rsid w:val="0023336A"/>
    <w:rsid w:val="00234513"/>
    <w:rsid w:val="00235545"/>
    <w:rsid w:val="00242C86"/>
    <w:rsid w:val="0024531B"/>
    <w:rsid w:val="002507E1"/>
    <w:rsid w:val="00252D63"/>
    <w:rsid w:val="00254636"/>
    <w:rsid w:val="00254CBE"/>
    <w:rsid w:val="00257676"/>
    <w:rsid w:val="0026304C"/>
    <w:rsid w:val="00270301"/>
    <w:rsid w:val="00276B9E"/>
    <w:rsid w:val="002776EA"/>
    <w:rsid w:val="00285FB8"/>
    <w:rsid w:val="002A0994"/>
    <w:rsid w:val="002A5CF3"/>
    <w:rsid w:val="002B1EE2"/>
    <w:rsid w:val="002B368B"/>
    <w:rsid w:val="002D1118"/>
    <w:rsid w:val="002D4F31"/>
    <w:rsid w:val="002D575B"/>
    <w:rsid w:val="002E44DC"/>
    <w:rsid w:val="002E7CE8"/>
    <w:rsid w:val="002F32CD"/>
    <w:rsid w:val="00303AC1"/>
    <w:rsid w:val="00305FE8"/>
    <w:rsid w:val="00307C4D"/>
    <w:rsid w:val="003143D3"/>
    <w:rsid w:val="0032240E"/>
    <w:rsid w:val="00323702"/>
    <w:rsid w:val="003260FA"/>
    <w:rsid w:val="00326800"/>
    <w:rsid w:val="00326881"/>
    <w:rsid w:val="00334331"/>
    <w:rsid w:val="003358EC"/>
    <w:rsid w:val="00354A1F"/>
    <w:rsid w:val="0035640C"/>
    <w:rsid w:val="00356446"/>
    <w:rsid w:val="003600EB"/>
    <w:rsid w:val="0036576B"/>
    <w:rsid w:val="003760AF"/>
    <w:rsid w:val="00376858"/>
    <w:rsid w:val="00377860"/>
    <w:rsid w:val="00382F0D"/>
    <w:rsid w:val="00387B7B"/>
    <w:rsid w:val="00391104"/>
    <w:rsid w:val="003953AC"/>
    <w:rsid w:val="0039786C"/>
    <w:rsid w:val="003A4F34"/>
    <w:rsid w:val="003C2877"/>
    <w:rsid w:val="003D17CD"/>
    <w:rsid w:val="003D53FC"/>
    <w:rsid w:val="003D54A6"/>
    <w:rsid w:val="003D7102"/>
    <w:rsid w:val="003D7780"/>
    <w:rsid w:val="003D7D1E"/>
    <w:rsid w:val="003E5678"/>
    <w:rsid w:val="003F7B70"/>
    <w:rsid w:val="00400CE6"/>
    <w:rsid w:val="0040124D"/>
    <w:rsid w:val="00406EC9"/>
    <w:rsid w:val="00410364"/>
    <w:rsid w:val="004155AA"/>
    <w:rsid w:val="00425B6B"/>
    <w:rsid w:val="00427C77"/>
    <w:rsid w:val="00434640"/>
    <w:rsid w:val="0043776B"/>
    <w:rsid w:val="004400D1"/>
    <w:rsid w:val="004428EB"/>
    <w:rsid w:val="004553F4"/>
    <w:rsid w:val="00456AA1"/>
    <w:rsid w:val="00461656"/>
    <w:rsid w:val="00463ABA"/>
    <w:rsid w:val="00471396"/>
    <w:rsid w:val="004713AA"/>
    <w:rsid w:val="004731D8"/>
    <w:rsid w:val="00474E3A"/>
    <w:rsid w:val="00486648"/>
    <w:rsid w:val="00491E53"/>
    <w:rsid w:val="00494F08"/>
    <w:rsid w:val="004968D8"/>
    <w:rsid w:val="00497946"/>
    <w:rsid w:val="004A35BE"/>
    <w:rsid w:val="004A42E0"/>
    <w:rsid w:val="004A450B"/>
    <w:rsid w:val="004A6494"/>
    <w:rsid w:val="004A73F4"/>
    <w:rsid w:val="004B115F"/>
    <w:rsid w:val="004B140D"/>
    <w:rsid w:val="004B5ED4"/>
    <w:rsid w:val="004B630B"/>
    <w:rsid w:val="004C39CE"/>
    <w:rsid w:val="004D2726"/>
    <w:rsid w:val="004D2D3A"/>
    <w:rsid w:val="004D3B1D"/>
    <w:rsid w:val="004E007B"/>
    <w:rsid w:val="004F6360"/>
    <w:rsid w:val="00500D84"/>
    <w:rsid w:val="00505FB5"/>
    <w:rsid w:val="0050772E"/>
    <w:rsid w:val="005142C5"/>
    <w:rsid w:val="00514907"/>
    <w:rsid w:val="00521158"/>
    <w:rsid w:val="00522694"/>
    <w:rsid w:val="005239C6"/>
    <w:rsid w:val="00524FC9"/>
    <w:rsid w:val="00527902"/>
    <w:rsid w:val="00527C8B"/>
    <w:rsid w:val="00527FFA"/>
    <w:rsid w:val="00531F62"/>
    <w:rsid w:val="00535845"/>
    <w:rsid w:val="00537E64"/>
    <w:rsid w:val="00542A0E"/>
    <w:rsid w:val="00545BE4"/>
    <w:rsid w:val="00546AA7"/>
    <w:rsid w:val="00555B4A"/>
    <w:rsid w:val="00560F2A"/>
    <w:rsid w:val="00565EEE"/>
    <w:rsid w:val="00572F2D"/>
    <w:rsid w:val="00581CE7"/>
    <w:rsid w:val="00582E1A"/>
    <w:rsid w:val="005846CC"/>
    <w:rsid w:val="00585236"/>
    <w:rsid w:val="005861EF"/>
    <w:rsid w:val="00590C2A"/>
    <w:rsid w:val="0059105B"/>
    <w:rsid w:val="00591EB6"/>
    <w:rsid w:val="005932C0"/>
    <w:rsid w:val="00593BAC"/>
    <w:rsid w:val="00595B87"/>
    <w:rsid w:val="00595DDD"/>
    <w:rsid w:val="005979B8"/>
    <w:rsid w:val="005A1D5D"/>
    <w:rsid w:val="005A1F41"/>
    <w:rsid w:val="005A3370"/>
    <w:rsid w:val="005B623C"/>
    <w:rsid w:val="005C2011"/>
    <w:rsid w:val="005C2DA2"/>
    <w:rsid w:val="005C71B9"/>
    <w:rsid w:val="005D038E"/>
    <w:rsid w:val="005D075C"/>
    <w:rsid w:val="005D1F8B"/>
    <w:rsid w:val="005D4F10"/>
    <w:rsid w:val="005D719A"/>
    <w:rsid w:val="005D7815"/>
    <w:rsid w:val="005D7F58"/>
    <w:rsid w:val="005E3186"/>
    <w:rsid w:val="005E7CCA"/>
    <w:rsid w:val="005F742F"/>
    <w:rsid w:val="00603834"/>
    <w:rsid w:val="00607BEF"/>
    <w:rsid w:val="006121C3"/>
    <w:rsid w:val="0061297F"/>
    <w:rsid w:val="00615C02"/>
    <w:rsid w:val="00620892"/>
    <w:rsid w:val="006228C4"/>
    <w:rsid w:val="00622E10"/>
    <w:rsid w:val="006303D4"/>
    <w:rsid w:val="006336B2"/>
    <w:rsid w:val="006365EE"/>
    <w:rsid w:val="006428CE"/>
    <w:rsid w:val="00643BF9"/>
    <w:rsid w:val="00644AEB"/>
    <w:rsid w:val="0064561F"/>
    <w:rsid w:val="006459BE"/>
    <w:rsid w:val="00660226"/>
    <w:rsid w:val="006629D5"/>
    <w:rsid w:val="006667C6"/>
    <w:rsid w:val="00676FEE"/>
    <w:rsid w:val="006772DF"/>
    <w:rsid w:val="00683435"/>
    <w:rsid w:val="00683C04"/>
    <w:rsid w:val="00684CBF"/>
    <w:rsid w:val="00686910"/>
    <w:rsid w:val="00695672"/>
    <w:rsid w:val="00697AB2"/>
    <w:rsid w:val="006A3C45"/>
    <w:rsid w:val="006A4FD2"/>
    <w:rsid w:val="006A65DB"/>
    <w:rsid w:val="006B3737"/>
    <w:rsid w:val="006B406E"/>
    <w:rsid w:val="006B490F"/>
    <w:rsid w:val="006B7BBF"/>
    <w:rsid w:val="006C1A1B"/>
    <w:rsid w:val="006C2A64"/>
    <w:rsid w:val="006D1591"/>
    <w:rsid w:val="006D3B73"/>
    <w:rsid w:val="006E3A07"/>
    <w:rsid w:val="006E5BCD"/>
    <w:rsid w:val="006F0EF6"/>
    <w:rsid w:val="006F277D"/>
    <w:rsid w:val="006F2893"/>
    <w:rsid w:val="006F485D"/>
    <w:rsid w:val="006F4907"/>
    <w:rsid w:val="00700042"/>
    <w:rsid w:val="0070377C"/>
    <w:rsid w:val="007049EE"/>
    <w:rsid w:val="007052BB"/>
    <w:rsid w:val="00705F97"/>
    <w:rsid w:val="00705FEF"/>
    <w:rsid w:val="0071742A"/>
    <w:rsid w:val="00720E35"/>
    <w:rsid w:val="00720FFB"/>
    <w:rsid w:val="00722826"/>
    <w:rsid w:val="0072378E"/>
    <w:rsid w:val="00723FFA"/>
    <w:rsid w:val="00730AF9"/>
    <w:rsid w:val="00736733"/>
    <w:rsid w:val="0074066E"/>
    <w:rsid w:val="00741ECF"/>
    <w:rsid w:val="00742DFB"/>
    <w:rsid w:val="00743BAB"/>
    <w:rsid w:val="007451B4"/>
    <w:rsid w:val="007465B6"/>
    <w:rsid w:val="00751921"/>
    <w:rsid w:val="007554E1"/>
    <w:rsid w:val="007601A4"/>
    <w:rsid w:val="00760D1D"/>
    <w:rsid w:val="00765164"/>
    <w:rsid w:val="00766ABA"/>
    <w:rsid w:val="00767866"/>
    <w:rsid w:val="00767F13"/>
    <w:rsid w:val="00775756"/>
    <w:rsid w:val="007763EE"/>
    <w:rsid w:val="007767AD"/>
    <w:rsid w:val="007778ED"/>
    <w:rsid w:val="007779F3"/>
    <w:rsid w:val="00783F39"/>
    <w:rsid w:val="00797799"/>
    <w:rsid w:val="007B123D"/>
    <w:rsid w:val="007B1EB6"/>
    <w:rsid w:val="007B7231"/>
    <w:rsid w:val="007C1B32"/>
    <w:rsid w:val="007C4B1B"/>
    <w:rsid w:val="007C4D56"/>
    <w:rsid w:val="007C7994"/>
    <w:rsid w:val="007D0F59"/>
    <w:rsid w:val="007D3B17"/>
    <w:rsid w:val="007D480A"/>
    <w:rsid w:val="007D6872"/>
    <w:rsid w:val="007E3715"/>
    <w:rsid w:val="007E72B6"/>
    <w:rsid w:val="008005FF"/>
    <w:rsid w:val="00801B8A"/>
    <w:rsid w:val="0080222A"/>
    <w:rsid w:val="0080242E"/>
    <w:rsid w:val="008059D5"/>
    <w:rsid w:val="00806E50"/>
    <w:rsid w:val="00811038"/>
    <w:rsid w:val="00814927"/>
    <w:rsid w:val="00814CCA"/>
    <w:rsid w:val="0082181C"/>
    <w:rsid w:val="00830444"/>
    <w:rsid w:val="00831833"/>
    <w:rsid w:val="00832747"/>
    <w:rsid w:val="0083363F"/>
    <w:rsid w:val="0083513A"/>
    <w:rsid w:val="00841279"/>
    <w:rsid w:val="00845DFE"/>
    <w:rsid w:val="008543CF"/>
    <w:rsid w:val="00861FD2"/>
    <w:rsid w:val="00866F67"/>
    <w:rsid w:val="00871923"/>
    <w:rsid w:val="00873041"/>
    <w:rsid w:val="008827E8"/>
    <w:rsid w:val="008866DC"/>
    <w:rsid w:val="008952A7"/>
    <w:rsid w:val="008953D5"/>
    <w:rsid w:val="008B48A1"/>
    <w:rsid w:val="008B6920"/>
    <w:rsid w:val="008C0928"/>
    <w:rsid w:val="008C27BD"/>
    <w:rsid w:val="008D4604"/>
    <w:rsid w:val="008E1B0E"/>
    <w:rsid w:val="008E25B0"/>
    <w:rsid w:val="008E2BBA"/>
    <w:rsid w:val="008E6AF9"/>
    <w:rsid w:val="008F31A7"/>
    <w:rsid w:val="009034B3"/>
    <w:rsid w:val="00907725"/>
    <w:rsid w:val="009103C5"/>
    <w:rsid w:val="0091077C"/>
    <w:rsid w:val="009109FF"/>
    <w:rsid w:val="009119B0"/>
    <w:rsid w:val="009130C9"/>
    <w:rsid w:val="00913C50"/>
    <w:rsid w:val="00917868"/>
    <w:rsid w:val="00930690"/>
    <w:rsid w:val="009347D3"/>
    <w:rsid w:val="009357FA"/>
    <w:rsid w:val="0093600D"/>
    <w:rsid w:val="00936551"/>
    <w:rsid w:val="009416AC"/>
    <w:rsid w:val="0094496C"/>
    <w:rsid w:val="00945BDC"/>
    <w:rsid w:val="00946CFF"/>
    <w:rsid w:val="009502B2"/>
    <w:rsid w:val="00951FF7"/>
    <w:rsid w:val="00961CA6"/>
    <w:rsid w:val="00963146"/>
    <w:rsid w:val="009738B9"/>
    <w:rsid w:val="00975560"/>
    <w:rsid w:val="00976ACC"/>
    <w:rsid w:val="009770D3"/>
    <w:rsid w:val="009822D5"/>
    <w:rsid w:val="0098326B"/>
    <w:rsid w:val="00984117"/>
    <w:rsid w:val="009875B3"/>
    <w:rsid w:val="009925C3"/>
    <w:rsid w:val="00992C75"/>
    <w:rsid w:val="009A0AB6"/>
    <w:rsid w:val="009A4D37"/>
    <w:rsid w:val="009A7090"/>
    <w:rsid w:val="009B20C2"/>
    <w:rsid w:val="009B3E72"/>
    <w:rsid w:val="009B76C4"/>
    <w:rsid w:val="009C1FE7"/>
    <w:rsid w:val="009D0E2E"/>
    <w:rsid w:val="009E5829"/>
    <w:rsid w:val="009E7D32"/>
    <w:rsid w:val="009F40B2"/>
    <w:rsid w:val="009F42C8"/>
    <w:rsid w:val="009F68EE"/>
    <w:rsid w:val="00A0182A"/>
    <w:rsid w:val="00A0562D"/>
    <w:rsid w:val="00A07D6A"/>
    <w:rsid w:val="00A120F2"/>
    <w:rsid w:val="00A1537C"/>
    <w:rsid w:val="00A167FC"/>
    <w:rsid w:val="00A17312"/>
    <w:rsid w:val="00A17ED5"/>
    <w:rsid w:val="00A21BC3"/>
    <w:rsid w:val="00A23F75"/>
    <w:rsid w:val="00A243E7"/>
    <w:rsid w:val="00A30D42"/>
    <w:rsid w:val="00A32339"/>
    <w:rsid w:val="00A3361F"/>
    <w:rsid w:val="00A33BE7"/>
    <w:rsid w:val="00A40241"/>
    <w:rsid w:val="00A40314"/>
    <w:rsid w:val="00A43F05"/>
    <w:rsid w:val="00A447F7"/>
    <w:rsid w:val="00A528B4"/>
    <w:rsid w:val="00A5291D"/>
    <w:rsid w:val="00A6181C"/>
    <w:rsid w:val="00A62A60"/>
    <w:rsid w:val="00A6360A"/>
    <w:rsid w:val="00A642BF"/>
    <w:rsid w:val="00A647CA"/>
    <w:rsid w:val="00A67217"/>
    <w:rsid w:val="00A704A3"/>
    <w:rsid w:val="00A731A4"/>
    <w:rsid w:val="00A73EDE"/>
    <w:rsid w:val="00A771FE"/>
    <w:rsid w:val="00A83719"/>
    <w:rsid w:val="00A93621"/>
    <w:rsid w:val="00A9566A"/>
    <w:rsid w:val="00A95C6D"/>
    <w:rsid w:val="00A97596"/>
    <w:rsid w:val="00AA02AE"/>
    <w:rsid w:val="00AA4C72"/>
    <w:rsid w:val="00AB2324"/>
    <w:rsid w:val="00AB2400"/>
    <w:rsid w:val="00AB5F3A"/>
    <w:rsid w:val="00AC7382"/>
    <w:rsid w:val="00AD058F"/>
    <w:rsid w:val="00AD2861"/>
    <w:rsid w:val="00AD3AFB"/>
    <w:rsid w:val="00AE377A"/>
    <w:rsid w:val="00AE37F6"/>
    <w:rsid w:val="00AF172B"/>
    <w:rsid w:val="00AF3177"/>
    <w:rsid w:val="00B03F35"/>
    <w:rsid w:val="00B0494A"/>
    <w:rsid w:val="00B13172"/>
    <w:rsid w:val="00B200C9"/>
    <w:rsid w:val="00B203C7"/>
    <w:rsid w:val="00B2084A"/>
    <w:rsid w:val="00B22B5B"/>
    <w:rsid w:val="00B23839"/>
    <w:rsid w:val="00B23FF2"/>
    <w:rsid w:val="00B2558D"/>
    <w:rsid w:val="00B32D4A"/>
    <w:rsid w:val="00B33BCF"/>
    <w:rsid w:val="00B359BD"/>
    <w:rsid w:val="00B35DAD"/>
    <w:rsid w:val="00B41B92"/>
    <w:rsid w:val="00B4218F"/>
    <w:rsid w:val="00B43299"/>
    <w:rsid w:val="00B43959"/>
    <w:rsid w:val="00B44A65"/>
    <w:rsid w:val="00B52796"/>
    <w:rsid w:val="00B54678"/>
    <w:rsid w:val="00B61DE9"/>
    <w:rsid w:val="00B73A87"/>
    <w:rsid w:val="00B749F2"/>
    <w:rsid w:val="00B7731F"/>
    <w:rsid w:val="00B77EE0"/>
    <w:rsid w:val="00B93D02"/>
    <w:rsid w:val="00B95772"/>
    <w:rsid w:val="00BA4D51"/>
    <w:rsid w:val="00BA6A77"/>
    <w:rsid w:val="00BA7842"/>
    <w:rsid w:val="00BA79B0"/>
    <w:rsid w:val="00BB04EB"/>
    <w:rsid w:val="00BB1AB5"/>
    <w:rsid w:val="00BB2B78"/>
    <w:rsid w:val="00BB593A"/>
    <w:rsid w:val="00BC5E01"/>
    <w:rsid w:val="00BD261B"/>
    <w:rsid w:val="00BD7B9D"/>
    <w:rsid w:val="00BE13CD"/>
    <w:rsid w:val="00BF4D0B"/>
    <w:rsid w:val="00BF5624"/>
    <w:rsid w:val="00C003E7"/>
    <w:rsid w:val="00C05DB6"/>
    <w:rsid w:val="00C069D8"/>
    <w:rsid w:val="00C06DA7"/>
    <w:rsid w:val="00C06DF7"/>
    <w:rsid w:val="00C1612C"/>
    <w:rsid w:val="00C162AA"/>
    <w:rsid w:val="00C20ECE"/>
    <w:rsid w:val="00C2578F"/>
    <w:rsid w:val="00C32C25"/>
    <w:rsid w:val="00C341CD"/>
    <w:rsid w:val="00C356C8"/>
    <w:rsid w:val="00C36D93"/>
    <w:rsid w:val="00C3738A"/>
    <w:rsid w:val="00C3748F"/>
    <w:rsid w:val="00C4073C"/>
    <w:rsid w:val="00C44A57"/>
    <w:rsid w:val="00C56B05"/>
    <w:rsid w:val="00C573B0"/>
    <w:rsid w:val="00C60774"/>
    <w:rsid w:val="00C63E85"/>
    <w:rsid w:val="00C64D6C"/>
    <w:rsid w:val="00C74E9E"/>
    <w:rsid w:val="00C800AA"/>
    <w:rsid w:val="00C81859"/>
    <w:rsid w:val="00C83214"/>
    <w:rsid w:val="00C858E2"/>
    <w:rsid w:val="00C901B6"/>
    <w:rsid w:val="00C91407"/>
    <w:rsid w:val="00C92941"/>
    <w:rsid w:val="00C93647"/>
    <w:rsid w:val="00CA1C46"/>
    <w:rsid w:val="00CA5922"/>
    <w:rsid w:val="00CA7E1E"/>
    <w:rsid w:val="00CB70C6"/>
    <w:rsid w:val="00CC4FFC"/>
    <w:rsid w:val="00CD10F4"/>
    <w:rsid w:val="00CD5A61"/>
    <w:rsid w:val="00CF6E06"/>
    <w:rsid w:val="00D05000"/>
    <w:rsid w:val="00D1416E"/>
    <w:rsid w:val="00D27FCC"/>
    <w:rsid w:val="00D42A9C"/>
    <w:rsid w:val="00D53E18"/>
    <w:rsid w:val="00D607AA"/>
    <w:rsid w:val="00D713F9"/>
    <w:rsid w:val="00D71429"/>
    <w:rsid w:val="00D71C1D"/>
    <w:rsid w:val="00D74D14"/>
    <w:rsid w:val="00D93B34"/>
    <w:rsid w:val="00DA2498"/>
    <w:rsid w:val="00DA5717"/>
    <w:rsid w:val="00DC0103"/>
    <w:rsid w:val="00DC1ED1"/>
    <w:rsid w:val="00DC2BD7"/>
    <w:rsid w:val="00DC3FD7"/>
    <w:rsid w:val="00DD19BB"/>
    <w:rsid w:val="00DD4273"/>
    <w:rsid w:val="00DD5D94"/>
    <w:rsid w:val="00DE12EE"/>
    <w:rsid w:val="00DE457F"/>
    <w:rsid w:val="00DE6216"/>
    <w:rsid w:val="00DE653C"/>
    <w:rsid w:val="00DF1A53"/>
    <w:rsid w:val="00DF2ACF"/>
    <w:rsid w:val="00DF4719"/>
    <w:rsid w:val="00DF6FD9"/>
    <w:rsid w:val="00E0048C"/>
    <w:rsid w:val="00E0087A"/>
    <w:rsid w:val="00E01413"/>
    <w:rsid w:val="00E071CE"/>
    <w:rsid w:val="00E13006"/>
    <w:rsid w:val="00E23FE6"/>
    <w:rsid w:val="00E2495A"/>
    <w:rsid w:val="00E26D84"/>
    <w:rsid w:val="00E301C0"/>
    <w:rsid w:val="00E31185"/>
    <w:rsid w:val="00E323FB"/>
    <w:rsid w:val="00E47763"/>
    <w:rsid w:val="00E66FB9"/>
    <w:rsid w:val="00E73E7E"/>
    <w:rsid w:val="00E853A8"/>
    <w:rsid w:val="00E879A6"/>
    <w:rsid w:val="00E93CA7"/>
    <w:rsid w:val="00E96487"/>
    <w:rsid w:val="00E96F9D"/>
    <w:rsid w:val="00E976A9"/>
    <w:rsid w:val="00EA5F3E"/>
    <w:rsid w:val="00EA7E92"/>
    <w:rsid w:val="00EB1B1C"/>
    <w:rsid w:val="00EB3F20"/>
    <w:rsid w:val="00EB4C10"/>
    <w:rsid w:val="00EB5563"/>
    <w:rsid w:val="00EB6199"/>
    <w:rsid w:val="00EB7835"/>
    <w:rsid w:val="00ED10E6"/>
    <w:rsid w:val="00ED12F4"/>
    <w:rsid w:val="00ED2205"/>
    <w:rsid w:val="00ED5C8B"/>
    <w:rsid w:val="00ED7940"/>
    <w:rsid w:val="00EE0B7D"/>
    <w:rsid w:val="00EE61F5"/>
    <w:rsid w:val="00EF21C2"/>
    <w:rsid w:val="00EF3E94"/>
    <w:rsid w:val="00F07254"/>
    <w:rsid w:val="00F10CD0"/>
    <w:rsid w:val="00F12AD0"/>
    <w:rsid w:val="00F25D37"/>
    <w:rsid w:val="00F2618A"/>
    <w:rsid w:val="00F40A0B"/>
    <w:rsid w:val="00F4276A"/>
    <w:rsid w:val="00F52042"/>
    <w:rsid w:val="00F528F9"/>
    <w:rsid w:val="00F60923"/>
    <w:rsid w:val="00F64538"/>
    <w:rsid w:val="00F6528F"/>
    <w:rsid w:val="00F66805"/>
    <w:rsid w:val="00F808E6"/>
    <w:rsid w:val="00F918E9"/>
    <w:rsid w:val="00F9252C"/>
    <w:rsid w:val="00FD0472"/>
    <w:rsid w:val="00FD1C7D"/>
    <w:rsid w:val="00FD2943"/>
    <w:rsid w:val="00FD4072"/>
    <w:rsid w:val="00FD4379"/>
    <w:rsid w:val="00FD5177"/>
    <w:rsid w:val="00FD7EDC"/>
    <w:rsid w:val="00FE1C65"/>
    <w:rsid w:val="00FE2CCC"/>
    <w:rsid w:val="00FE3FBF"/>
    <w:rsid w:val="00FE6518"/>
    <w:rsid w:val="00FF02BB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E7C8D"/>
  <w15:docId w15:val="{FAC706B5-3B32-44D1-8617-2EE7CE0B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3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46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0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C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C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CD8"/>
    <w:rPr>
      <w:b/>
      <w:bCs/>
      <w:sz w:val="20"/>
      <w:szCs w:val="20"/>
    </w:rPr>
  </w:style>
  <w:style w:type="paragraph" w:customStyle="1" w:styleId="Default">
    <w:name w:val="Default"/>
    <w:rsid w:val="00BD261B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table" w:styleId="TableGrid">
    <w:name w:val="Table Grid"/>
    <w:basedOn w:val="TableNormal"/>
    <w:uiPriority w:val="59"/>
    <w:rsid w:val="00704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7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AB2"/>
  </w:style>
  <w:style w:type="paragraph" w:styleId="Footer">
    <w:name w:val="footer"/>
    <w:basedOn w:val="Normal"/>
    <w:link w:val="FooterChar"/>
    <w:uiPriority w:val="99"/>
    <w:unhideWhenUsed/>
    <w:rsid w:val="00697A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E417F08EDD7E40AEADB736F80E8B0B" ma:contentTypeVersion="13" ma:contentTypeDescription="Create a new document." ma:contentTypeScope="" ma:versionID="5e5a50f88ca2b9cc4c2efb3453a48d2d">
  <xsd:schema xmlns:xsd="http://www.w3.org/2001/XMLSchema" xmlns:xs="http://www.w3.org/2001/XMLSchema" xmlns:p="http://schemas.microsoft.com/office/2006/metadata/properties" xmlns:ns2="6d4e4fd6-5bef-4c7e-94bc-cddd241c6237" xmlns:ns3="8c97b01b-6f1e-4182-a1cc-2ce7939e6a85" targetNamespace="http://schemas.microsoft.com/office/2006/metadata/properties" ma:root="true" ma:fieldsID="13a131bc933e7b1ae884952ba7049b93" ns2:_="" ns3:_="">
    <xsd:import namespace="6d4e4fd6-5bef-4c7e-94bc-cddd241c6237"/>
    <xsd:import namespace="8c97b01b-6f1e-4182-a1cc-2ce7939e6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e4fd6-5bef-4c7e-94bc-cddd241c6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35836ba-67a9-4a13-bb3e-363dd72168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7b01b-6f1e-4182-a1cc-2ce7939e6a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15bdb0f-a5d3-4fe1-b30b-b6c041262c5c}" ma:internalName="TaxCatchAll" ma:showField="CatchAllData" ma:web="8c97b01b-6f1e-4182-a1cc-2ce7939e6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e4fd6-5bef-4c7e-94bc-cddd241c6237">
      <Terms xmlns="http://schemas.microsoft.com/office/infopath/2007/PartnerControls"/>
    </lcf76f155ced4ddcb4097134ff3c332f>
    <TaxCatchAll xmlns="8c97b01b-6f1e-4182-a1cc-2ce7939e6a8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712144-5D0D-42F6-AF8C-982DF34D4F06}"/>
</file>

<file path=customXml/itemProps2.xml><?xml version="1.0" encoding="utf-8"?>
<ds:datastoreItem xmlns:ds="http://schemas.openxmlformats.org/officeDocument/2006/customXml" ds:itemID="{51FD86B8-7ABB-46A5-8CFA-48C91F0642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FEF6F6-93FB-47FC-86F0-894D8F94DB85}">
  <ds:schemaRefs>
    <ds:schemaRef ds:uri="http://schemas.microsoft.com/office/2006/metadata/properties"/>
    <ds:schemaRef ds:uri="http://schemas.microsoft.com/office/infopath/2007/PartnerControls"/>
    <ds:schemaRef ds:uri="6d4e4fd6-5bef-4c7e-94bc-cddd241c6237"/>
    <ds:schemaRef ds:uri="8c97b01b-6f1e-4182-a1cc-2ce7939e6a85"/>
  </ds:schemaRefs>
</ds:datastoreItem>
</file>

<file path=customXml/itemProps4.xml><?xml version="1.0" encoding="utf-8"?>
<ds:datastoreItem xmlns:ds="http://schemas.openxmlformats.org/officeDocument/2006/customXml" ds:itemID="{6E2AB990-15BC-4AE4-8E03-87A32D32DD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Cherrywood Primary School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Kirsty Lewis</cp:lastModifiedBy>
  <cp:revision>2</cp:revision>
  <cp:lastPrinted>2015-03-30T16:21:00Z</cp:lastPrinted>
  <dcterms:created xsi:type="dcterms:W3CDTF">2026-09-11T06:25:00Z</dcterms:created>
  <dcterms:modified xsi:type="dcterms:W3CDTF">2026-09-11T06:25:00Z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0x01010076E417F08EDD7E40AEADB736F80E8B0B</vt:lpwstr>
  </property>
</Properties>
</file>